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D7" w:rsidRPr="009E11B0" w:rsidRDefault="002061D7">
      <w:pPr>
        <w:rPr>
          <w:sz w:val="24"/>
          <w:szCs w:val="24"/>
        </w:rPr>
      </w:pPr>
      <w:r w:rsidRPr="009E11B0">
        <w:rPr>
          <w:sz w:val="24"/>
          <w:szCs w:val="24"/>
        </w:rPr>
        <w:t xml:space="preserve">Monatsandacht für </w:t>
      </w:r>
      <w:r w:rsidR="003666DA" w:rsidRPr="009E11B0">
        <w:rPr>
          <w:sz w:val="24"/>
          <w:szCs w:val="24"/>
        </w:rPr>
        <w:t>Juni</w:t>
      </w:r>
      <w:r w:rsidRPr="009E11B0">
        <w:rPr>
          <w:sz w:val="24"/>
          <w:szCs w:val="24"/>
        </w:rPr>
        <w:t xml:space="preserve"> 202</w:t>
      </w:r>
      <w:r w:rsidR="003666DA" w:rsidRPr="009E11B0">
        <w:rPr>
          <w:sz w:val="24"/>
          <w:szCs w:val="24"/>
        </w:rPr>
        <w:t>3</w:t>
      </w:r>
    </w:p>
    <w:p w:rsidR="003666DA" w:rsidRDefault="003666DA" w:rsidP="003666DA">
      <w:pPr>
        <w:rPr>
          <w:sz w:val="24"/>
          <w:szCs w:val="24"/>
        </w:rPr>
      </w:pPr>
      <w:r w:rsidRPr="009E11B0">
        <w:rPr>
          <w:b/>
          <w:bCs/>
          <w:sz w:val="24"/>
          <w:szCs w:val="24"/>
        </w:rPr>
        <w:t xml:space="preserve">Gott gebe dir vom Tau des Himmels und vom Fett der Erde und Korn und Wein die Fülle. </w:t>
      </w:r>
      <w:r w:rsidR="009E11B0" w:rsidRPr="009E11B0">
        <w:rPr>
          <w:b/>
          <w:bCs/>
          <w:sz w:val="24"/>
          <w:szCs w:val="24"/>
        </w:rPr>
        <w:br/>
      </w:r>
      <w:r w:rsidRPr="005F69A7">
        <w:rPr>
          <w:b/>
          <w:sz w:val="24"/>
          <w:szCs w:val="24"/>
        </w:rPr>
        <w:t>(Genesis 27,28 (L))</w:t>
      </w:r>
    </w:p>
    <w:p w:rsidR="009E11B0" w:rsidRPr="009E11B0" w:rsidRDefault="009E11B0" w:rsidP="003666DA">
      <w:pPr>
        <w:rPr>
          <w:b/>
          <w:bCs/>
          <w:sz w:val="24"/>
          <w:szCs w:val="24"/>
        </w:rPr>
      </w:pPr>
      <w:bookmarkStart w:id="0" w:name="_GoBack"/>
      <w:bookmarkEnd w:id="0"/>
    </w:p>
    <w:p w:rsidR="0040314C" w:rsidRPr="009E11B0" w:rsidRDefault="002C1056" w:rsidP="001003AD">
      <w:pPr>
        <w:rPr>
          <w:sz w:val="24"/>
          <w:szCs w:val="24"/>
        </w:rPr>
      </w:pPr>
      <w:r w:rsidRPr="009E11B0">
        <w:rPr>
          <w:sz w:val="24"/>
          <w:szCs w:val="24"/>
        </w:rPr>
        <w:t xml:space="preserve">„Bist Du glücklich?“ </w:t>
      </w:r>
      <w:r w:rsidR="0040314C" w:rsidRPr="009E11B0">
        <w:rPr>
          <w:sz w:val="24"/>
          <w:szCs w:val="24"/>
        </w:rPr>
        <w:t xml:space="preserve">Wann hat Ihnen jemand das letzte Mal diese Frage gestellt? </w:t>
      </w:r>
      <w:r w:rsidR="001003AD" w:rsidRPr="009E11B0">
        <w:rPr>
          <w:sz w:val="24"/>
          <w:szCs w:val="24"/>
        </w:rPr>
        <w:t>Ich meine n</w:t>
      </w:r>
      <w:r w:rsidR="0040314C" w:rsidRPr="009E11B0">
        <w:rPr>
          <w:sz w:val="24"/>
          <w:szCs w:val="24"/>
        </w:rPr>
        <w:t xml:space="preserve">icht die </w:t>
      </w:r>
      <w:r w:rsidR="001003AD" w:rsidRPr="009E11B0">
        <w:rPr>
          <w:sz w:val="24"/>
          <w:szCs w:val="24"/>
        </w:rPr>
        <w:t xml:space="preserve">eher </w:t>
      </w:r>
      <w:r w:rsidR="0040314C" w:rsidRPr="009E11B0">
        <w:rPr>
          <w:sz w:val="24"/>
          <w:szCs w:val="24"/>
        </w:rPr>
        <w:t>beiläufige,</w:t>
      </w:r>
      <w:r w:rsidR="001003AD" w:rsidRPr="009E11B0">
        <w:rPr>
          <w:sz w:val="24"/>
          <w:szCs w:val="24"/>
        </w:rPr>
        <w:t xml:space="preserve"> häufig</w:t>
      </w:r>
      <w:r w:rsidR="0040314C" w:rsidRPr="009E11B0">
        <w:rPr>
          <w:sz w:val="24"/>
          <w:szCs w:val="24"/>
        </w:rPr>
        <w:t xml:space="preserve"> floskelhafte Frage „</w:t>
      </w:r>
      <w:r w:rsidR="001003AD" w:rsidRPr="009E11B0">
        <w:rPr>
          <w:sz w:val="24"/>
          <w:szCs w:val="24"/>
        </w:rPr>
        <w:t>w</w:t>
      </w:r>
      <w:r w:rsidR="0040314C" w:rsidRPr="009E11B0">
        <w:rPr>
          <w:sz w:val="24"/>
          <w:szCs w:val="24"/>
        </w:rPr>
        <w:t xml:space="preserve">ie geht’s?“, sondern </w:t>
      </w:r>
      <w:r w:rsidR="001003AD" w:rsidRPr="009E11B0">
        <w:rPr>
          <w:sz w:val="24"/>
          <w:szCs w:val="24"/>
        </w:rPr>
        <w:t xml:space="preserve">die unvoreingenommene, </w:t>
      </w:r>
      <w:r w:rsidR="0040314C" w:rsidRPr="009E11B0">
        <w:rPr>
          <w:sz w:val="24"/>
          <w:szCs w:val="24"/>
        </w:rPr>
        <w:t>ganz offen</w:t>
      </w:r>
      <w:r w:rsidR="001003AD" w:rsidRPr="009E11B0">
        <w:rPr>
          <w:sz w:val="24"/>
          <w:szCs w:val="24"/>
        </w:rPr>
        <w:t>e</w:t>
      </w:r>
      <w:r w:rsidR="0040314C" w:rsidRPr="009E11B0">
        <w:rPr>
          <w:sz w:val="24"/>
          <w:szCs w:val="24"/>
        </w:rPr>
        <w:t>, ehrlich</w:t>
      </w:r>
      <w:r w:rsidR="001003AD" w:rsidRPr="009E11B0">
        <w:rPr>
          <w:sz w:val="24"/>
          <w:szCs w:val="24"/>
        </w:rPr>
        <w:t>e</w:t>
      </w:r>
      <w:r w:rsidR="0040314C" w:rsidRPr="009E11B0">
        <w:rPr>
          <w:sz w:val="24"/>
          <w:szCs w:val="24"/>
        </w:rPr>
        <w:t xml:space="preserve"> und interessiert</w:t>
      </w:r>
      <w:r w:rsidR="001003AD" w:rsidRPr="009E11B0">
        <w:rPr>
          <w:sz w:val="24"/>
          <w:szCs w:val="24"/>
        </w:rPr>
        <w:t>e</w:t>
      </w:r>
      <w:r w:rsidR="0040314C" w:rsidRPr="009E11B0">
        <w:rPr>
          <w:sz w:val="24"/>
          <w:szCs w:val="24"/>
        </w:rPr>
        <w:t xml:space="preserve"> Frage nach Ihrem persönlichen Wohlergehen. Würden Sie von sich sagen, dass Sie glücklich sind? </w:t>
      </w:r>
      <w:r w:rsidR="001003AD" w:rsidRPr="009E11B0">
        <w:rPr>
          <w:sz w:val="24"/>
          <w:szCs w:val="24"/>
        </w:rPr>
        <w:t>Finden Sie diese Frage eher leicht oder schwer zu beantworten? F</w:t>
      </w:r>
      <w:r w:rsidR="0040314C" w:rsidRPr="009E11B0">
        <w:rPr>
          <w:sz w:val="24"/>
          <w:szCs w:val="24"/>
        </w:rPr>
        <w:t xml:space="preserve">alls Sie zögern – </w:t>
      </w:r>
      <w:r w:rsidR="001003AD" w:rsidRPr="009E11B0">
        <w:rPr>
          <w:sz w:val="24"/>
          <w:szCs w:val="24"/>
        </w:rPr>
        <w:t>an welcher Stelle spüren Sie den inneren Widerstand</w:t>
      </w:r>
      <w:r w:rsidR="0040314C" w:rsidRPr="009E11B0">
        <w:rPr>
          <w:sz w:val="24"/>
          <w:szCs w:val="24"/>
        </w:rPr>
        <w:t xml:space="preserve">? Was gehört für Sie unbedingt dazu, um </w:t>
      </w:r>
      <w:r w:rsidR="001003AD" w:rsidRPr="009E11B0">
        <w:rPr>
          <w:sz w:val="24"/>
          <w:szCs w:val="24"/>
        </w:rPr>
        <w:t xml:space="preserve">sagen zu können: „Ja, ich bin </w:t>
      </w:r>
      <w:r w:rsidR="0040314C" w:rsidRPr="009E11B0">
        <w:rPr>
          <w:sz w:val="24"/>
          <w:szCs w:val="24"/>
        </w:rPr>
        <w:t>glücklich</w:t>
      </w:r>
      <w:r w:rsidR="009E11B0">
        <w:rPr>
          <w:sz w:val="24"/>
          <w:szCs w:val="24"/>
        </w:rPr>
        <w:t>!</w:t>
      </w:r>
      <w:r w:rsidR="001003AD" w:rsidRPr="009E11B0">
        <w:rPr>
          <w:sz w:val="24"/>
          <w:szCs w:val="24"/>
        </w:rPr>
        <w:t>?</w:t>
      </w:r>
      <w:r w:rsidR="009E11B0">
        <w:rPr>
          <w:sz w:val="24"/>
          <w:szCs w:val="24"/>
        </w:rPr>
        <w:t>“</w:t>
      </w:r>
    </w:p>
    <w:p w:rsidR="003D1B70" w:rsidRPr="009E11B0" w:rsidRDefault="001003AD" w:rsidP="00FC0D0F">
      <w:pPr>
        <w:rPr>
          <w:sz w:val="24"/>
          <w:szCs w:val="24"/>
        </w:rPr>
      </w:pPr>
      <w:r w:rsidRPr="009E11B0">
        <w:rPr>
          <w:sz w:val="24"/>
          <w:szCs w:val="24"/>
        </w:rPr>
        <w:t xml:space="preserve">Ich vermute, die Frage nach dem </w:t>
      </w:r>
      <w:r w:rsidR="00336AAA" w:rsidRPr="009E11B0">
        <w:rPr>
          <w:sz w:val="24"/>
          <w:szCs w:val="24"/>
        </w:rPr>
        <w:t>Glück war im alten Israel auch keine alltägliche. Die Bibel schildert, wie in besonderen Lebenssituationen Menschen einander den Segen Gottes zugesprochen haben. Da</w:t>
      </w:r>
      <w:r w:rsidR="00474839" w:rsidRPr="009E11B0">
        <w:rPr>
          <w:sz w:val="24"/>
          <w:szCs w:val="24"/>
        </w:rPr>
        <w:t>nn</w:t>
      </w:r>
      <w:r w:rsidR="00336AAA" w:rsidRPr="009E11B0">
        <w:rPr>
          <w:sz w:val="24"/>
          <w:szCs w:val="24"/>
        </w:rPr>
        <w:t xml:space="preserve"> war man nicht geizig mit Wünschen, sondern hat quasi alle Register gezogen. Das zeigt der aktuelle Monatsspruch, ein Ausschnitt aus dem Gespräch zwischen Jakob und seinem Vater Isaak. Isaak segnet seinen Sohn (den er an dieser Stelle noch für </w:t>
      </w:r>
      <w:r w:rsidR="004732C1" w:rsidRPr="009E11B0">
        <w:rPr>
          <w:sz w:val="24"/>
          <w:szCs w:val="24"/>
        </w:rPr>
        <w:t xml:space="preserve">den erstgeborenen </w:t>
      </w:r>
      <w:r w:rsidR="00336AAA" w:rsidRPr="009E11B0">
        <w:rPr>
          <w:sz w:val="24"/>
          <w:szCs w:val="24"/>
        </w:rPr>
        <w:t xml:space="preserve">Esau hält) mit dem Besten, was man sich zu damaliger Zeit nur vorstellen konnte: </w:t>
      </w:r>
      <w:r w:rsidR="00032123" w:rsidRPr="009E11B0">
        <w:rPr>
          <w:sz w:val="24"/>
          <w:szCs w:val="24"/>
        </w:rPr>
        <w:t xml:space="preserve">mit </w:t>
      </w:r>
      <w:r w:rsidR="00336AAA" w:rsidRPr="009E11B0">
        <w:rPr>
          <w:sz w:val="24"/>
          <w:szCs w:val="24"/>
        </w:rPr>
        <w:t xml:space="preserve">dem „Tau“ des Himmels – obwohl </w:t>
      </w:r>
      <w:r w:rsidR="00FC0D0F" w:rsidRPr="009E11B0">
        <w:rPr>
          <w:sz w:val="24"/>
          <w:szCs w:val="24"/>
        </w:rPr>
        <w:t>Regen selten verlässlich fiel</w:t>
      </w:r>
      <w:r w:rsidR="00336AAA" w:rsidRPr="009E11B0">
        <w:rPr>
          <w:sz w:val="24"/>
          <w:szCs w:val="24"/>
        </w:rPr>
        <w:t xml:space="preserve"> –, dem „Fett“ der Erde – auch </w:t>
      </w:r>
      <w:r w:rsidR="00FC0D0F" w:rsidRPr="009E11B0">
        <w:rPr>
          <w:sz w:val="24"/>
          <w:szCs w:val="24"/>
        </w:rPr>
        <w:t>wenn der</w:t>
      </w:r>
      <w:r w:rsidR="00336AAA" w:rsidRPr="009E11B0">
        <w:rPr>
          <w:sz w:val="24"/>
          <w:szCs w:val="24"/>
        </w:rPr>
        <w:t xml:space="preserve"> Acker meist nur mühsam </w:t>
      </w:r>
      <w:r w:rsidR="00FC0D0F" w:rsidRPr="009E11B0">
        <w:rPr>
          <w:sz w:val="24"/>
          <w:szCs w:val="24"/>
        </w:rPr>
        <w:t xml:space="preserve">seinen </w:t>
      </w:r>
      <w:r w:rsidR="00336AAA" w:rsidRPr="009E11B0">
        <w:rPr>
          <w:sz w:val="24"/>
          <w:szCs w:val="24"/>
        </w:rPr>
        <w:t>Ertr</w:t>
      </w:r>
      <w:r w:rsidR="00FC0D0F" w:rsidRPr="009E11B0">
        <w:rPr>
          <w:sz w:val="24"/>
          <w:szCs w:val="24"/>
        </w:rPr>
        <w:t>ag</w:t>
      </w:r>
      <w:r w:rsidR="00336AAA" w:rsidRPr="009E11B0">
        <w:rPr>
          <w:sz w:val="24"/>
          <w:szCs w:val="24"/>
        </w:rPr>
        <w:t xml:space="preserve"> lieferte –, </w:t>
      </w:r>
      <w:r w:rsidR="00032123" w:rsidRPr="009E11B0">
        <w:rPr>
          <w:sz w:val="24"/>
          <w:szCs w:val="24"/>
        </w:rPr>
        <w:t xml:space="preserve">mit </w:t>
      </w:r>
      <w:r w:rsidR="00336AAA" w:rsidRPr="009E11B0">
        <w:rPr>
          <w:sz w:val="24"/>
          <w:szCs w:val="24"/>
        </w:rPr>
        <w:t xml:space="preserve">„Korn und Wein“ die Fülle – obwohl </w:t>
      </w:r>
      <w:r w:rsidR="00032123" w:rsidRPr="009E11B0">
        <w:rPr>
          <w:sz w:val="24"/>
          <w:szCs w:val="24"/>
        </w:rPr>
        <w:t>der Hunger ein ständiger Begleiter war. Gewünscht wird kein Durchschnitt, kein „</w:t>
      </w:r>
      <w:r w:rsidR="00B906F3" w:rsidRPr="009E11B0">
        <w:rPr>
          <w:sz w:val="24"/>
          <w:szCs w:val="24"/>
        </w:rPr>
        <w:t>M</w:t>
      </w:r>
      <w:r w:rsidR="00032123" w:rsidRPr="009E11B0">
        <w:rPr>
          <w:sz w:val="24"/>
          <w:szCs w:val="24"/>
        </w:rPr>
        <w:t>ehr</w:t>
      </w:r>
      <w:r w:rsidR="00B906F3" w:rsidRPr="009E11B0">
        <w:rPr>
          <w:sz w:val="24"/>
          <w:szCs w:val="24"/>
        </w:rPr>
        <w:t>-</w:t>
      </w:r>
      <w:r w:rsidR="00032123" w:rsidRPr="009E11B0">
        <w:rPr>
          <w:sz w:val="24"/>
          <w:szCs w:val="24"/>
        </w:rPr>
        <w:t>oder</w:t>
      </w:r>
      <w:r w:rsidR="00B906F3" w:rsidRPr="009E11B0">
        <w:rPr>
          <w:sz w:val="24"/>
          <w:szCs w:val="24"/>
        </w:rPr>
        <w:t>-</w:t>
      </w:r>
      <w:r w:rsidR="00032123" w:rsidRPr="009E11B0">
        <w:rPr>
          <w:sz w:val="24"/>
          <w:szCs w:val="24"/>
        </w:rPr>
        <w:t>weniger</w:t>
      </w:r>
      <w:r w:rsidR="00B906F3" w:rsidRPr="009E11B0">
        <w:rPr>
          <w:sz w:val="24"/>
          <w:szCs w:val="24"/>
        </w:rPr>
        <w:t>-</w:t>
      </w:r>
      <w:r w:rsidR="00032123" w:rsidRPr="009E11B0">
        <w:rPr>
          <w:sz w:val="24"/>
          <w:szCs w:val="24"/>
        </w:rPr>
        <w:t>gut</w:t>
      </w:r>
      <w:r w:rsidR="00B906F3" w:rsidRPr="009E11B0">
        <w:rPr>
          <w:sz w:val="24"/>
          <w:szCs w:val="24"/>
        </w:rPr>
        <w:t>-</w:t>
      </w:r>
      <w:r w:rsidR="00032123" w:rsidRPr="009E11B0">
        <w:rPr>
          <w:sz w:val="24"/>
          <w:szCs w:val="24"/>
        </w:rPr>
        <w:t xml:space="preserve">durchkommen“, sondern die ganze </w:t>
      </w:r>
      <w:r w:rsidR="00B906F3" w:rsidRPr="009E11B0">
        <w:rPr>
          <w:sz w:val="24"/>
          <w:szCs w:val="24"/>
        </w:rPr>
        <w:t>Lebensf</w:t>
      </w:r>
      <w:r w:rsidR="00032123" w:rsidRPr="009E11B0">
        <w:rPr>
          <w:sz w:val="24"/>
          <w:szCs w:val="24"/>
        </w:rPr>
        <w:t>ülle.</w:t>
      </w:r>
      <w:r w:rsidR="009E11B0">
        <w:rPr>
          <w:sz w:val="24"/>
          <w:szCs w:val="24"/>
        </w:rPr>
        <w:t xml:space="preserve"> Was würden Sie sagen, wenn </w:t>
      </w:r>
      <w:r w:rsidR="009C2ABD" w:rsidRPr="009E11B0">
        <w:rPr>
          <w:sz w:val="24"/>
          <w:szCs w:val="24"/>
        </w:rPr>
        <w:t>man Ihnen so viel Gutes wünschen würde?</w:t>
      </w:r>
    </w:p>
    <w:p w:rsidR="001003AD" w:rsidRPr="009E11B0" w:rsidRDefault="001003AD" w:rsidP="00032123">
      <w:pPr>
        <w:rPr>
          <w:sz w:val="24"/>
          <w:szCs w:val="24"/>
        </w:rPr>
      </w:pPr>
      <w:r w:rsidRPr="009E11B0">
        <w:rPr>
          <w:sz w:val="24"/>
          <w:szCs w:val="24"/>
        </w:rPr>
        <w:t xml:space="preserve">Wenn Sie mögen, können Sie mir gerne eine E-Mail schreiben [dirk.sager@th-elstal.de], darüber würde ich mich sehr freuen – und ehrlich antworten. Versprochen! Sie können Ihre Gedanken natürlich selbstverständlich einfach für sich behalten. Oder sich mit einem guten Freund, einer guten Freundin darüber austauschen. </w:t>
      </w:r>
      <w:r w:rsidR="00A51D7F" w:rsidRPr="009E11B0">
        <w:rPr>
          <w:sz w:val="24"/>
          <w:szCs w:val="24"/>
        </w:rPr>
        <w:t xml:space="preserve">Ich wünsche </w:t>
      </w:r>
      <w:r w:rsidR="00032123" w:rsidRPr="009E11B0">
        <w:rPr>
          <w:sz w:val="24"/>
          <w:szCs w:val="24"/>
        </w:rPr>
        <w:t>Ihnen</w:t>
      </w:r>
      <w:r w:rsidR="00A51D7F" w:rsidRPr="009E11B0">
        <w:rPr>
          <w:sz w:val="24"/>
          <w:szCs w:val="24"/>
        </w:rPr>
        <w:t xml:space="preserve"> das Beste</w:t>
      </w:r>
      <w:r w:rsidRPr="009E11B0">
        <w:rPr>
          <w:sz w:val="24"/>
          <w:szCs w:val="24"/>
        </w:rPr>
        <w:t xml:space="preserve">! </w:t>
      </w:r>
    </w:p>
    <w:p w:rsidR="009E11B0" w:rsidRDefault="009E11B0" w:rsidP="001003AD">
      <w:pPr>
        <w:rPr>
          <w:sz w:val="24"/>
          <w:szCs w:val="24"/>
        </w:rPr>
      </w:pPr>
    </w:p>
    <w:p w:rsidR="001003AD" w:rsidRPr="009E11B0" w:rsidRDefault="001003AD" w:rsidP="001003AD">
      <w:pPr>
        <w:rPr>
          <w:sz w:val="24"/>
          <w:szCs w:val="24"/>
        </w:rPr>
      </w:pPr>
      <w:r w:rsidRPr="009E11B0">
        <w:rPr>
          <w:sz w:val="24"/>
          <w:szCs w:val="24"/>
        </w:rPr>
        <w:t>Ihr Dirk Sager</w:t>
      </w:r>
    </w:p>
    <w:p w:rsidR="00A51D7F" w:rsidRPr="009E11B0" w:rsidRDefault="00A51D7F" w:rsidP="001003AD">
      <w:pPr>
        <w:rPr>
          <w:sz w:val="24"/>
          <w:szCs w:val="24"/>
        </w:rPr>
      </w:pPr>
      <w:r w:rsidRPr="009E11B0">
        <w:rPr>
          <w:sz w:val="24"/>
          <w:szCs w:val="24"/>
        </w:rPr>
        <w:t xml:space="preserve"> </w:t>
      </w:r>
    </w:p>
    <w:sectPr w:rsidR="00A51D7F" w:rsidRPr="009E1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D7"/>
    <w:rsid w:val="00004A7B"/>
    <w:rsid w:val="00032123"/>
    <w:rsid w:val="00044FF8"/>
    <w:rsid w:val="000B4551"/>
    <w:rsid w:val="001003AD"/>
    <w:rsid w:val="0019413F"/>
    <w:rsid w:val="001B0EF7"/>
    <w:rsid w:val="001F42DC"/>
    <w:rsid w:val="002061D7"/>
    <w:rsid w:val="00217991"/>
    <w:rsid w:val="002375C7"/>
    <w:rsid w:val="0024454C"/>
    <w:rsid w:val="002C1056"/>
    <w:rsid w:val="002E3429"/>
    <w:rsid w:val="00304E9E"/>
    <w:rsid w:val="00322124"/>
    <w:rsid w:val="00335517"/>
    <w:rsid w:val="00336AAA"/>
    <w:rsid w:val="003666DA"/>
    <w:rsid w:val="003B3D8A"/>
    <w:rsid w:val="003D1B70"/>
    <w:rsid w:val="003D269C"/>
    <w:rsid w:val="0040314C"/>
    <w:rsid w:val="004732C1"/>
    <w:rsid w:val="00474839"/>
    <w:rsid w:val="004771F0"/>
    <w:rsid w:val="004D0417"/>
    <w:rsid w:val="00565E29"/>
    <w:rsid w:val="00567B3F"/>
    <w:rsid w:val="005B7F5E"/>
    <w:rsid w:val="005F69A7"/>
    <w:rsid w:val="006048D6"/>
    <w:rsid w:val="00646A37"/>
    <w:rsid w:val="006757DA"/>
    <w:rsid w:val="006A3037"/>
    <w:rsid w:val="00717C1D"/>
    <w:rsid w:val="00774092"/>
    <w:rsid w:val="0081072A"/>
    <w:rsid w:val="00890973"/>
    <w:rsid w:val="00990560"/>
    <w:rsid w:val="0099548D"/>
    <w:rsid w:val="009C2ABD"/>
    <w:rsid w:val="009E11B0"/>
    <w:rsid w:val="00A04DF4"/>
    <w:rsid w:val="00A51D7F"/>
    <w:rsid w:val="00B27C65"/>
    <w:rsid w:val="00B906F3"/>
    <w:rsid w:val="00BB0A2B"/>
    <w:rsid w:val="00CC6AC8"/>
    <w:rsid w:val="00D677DC"/>
    <w:rsid w:val="00DB4F1A"/>
    <w:rsid w:val="00FB47B6"/>
    <w:rsid w:val="00FC0D0F"/>
    <w:rsid w:val="00FD3BC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7D1B"/>
  <w15:chartTrackingRefBased/>
  <w15:docId w15:val="{4D9606D9-EA0C-4856-8299-FD8B639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Sager</dc:creator>
  <cp:keywords/>
  <dc:description/>
  <cp:lastModifiedBy>Dana Sophie Jansen</cp:lastModifiedBy>
  <cp:revision>14</cp:revision>
  <dcterms:created xsi:type="dcterms:W3CDTF">2023-03-20T13:01:00Z</dcterms:created>
  <dcterms:modified xsi:type="dcterms:W3CDTF">2023-03-30T15:30:00Z</dcterms:modified>
</cp:coreProperties>
</file>